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tabs>
          <w:tab w:val="left" w:pos="81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52"/>
          <w:szCs w:val="5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5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-400050</wp:posOffset>
            </wp:positionV>
            <wp:extent cx="7692390" cy="3582670"/>
            <wp:effectExtent l="0" t="0" r="3810" b="17780"/>
            <wp:wrapNone/>
            <wp:docPr id="15" name="图片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9239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52"/>
          <w:szCs w:val="5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2525395</wp:posOffset>
            </wp:positionH>
            <wp:positionV relativeFrom="paragraph">
              <wp:posOffset>20955</wp:posOffset>
            </wp:positionV>
            <wp:extent cx="2094230" cy="974090"/>
            <wp:effectExtent l="0" t="0" r="1270" b="3810"/>
            <wp:wrapSquare wrapText="bothSides"/>
            <wp:docPr id="14" name="图片 14" descr="53f7d14589098302f5f613a68a4aa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3f7d14589098302f5f613a68a4aa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81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52"/>
          <w:szCs w:val="5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81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52"/>
          <w:szCs w:val="5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81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52"/>
          <w:szCs w:val="52"/>
          <w:lang w:eastAsia="zh-CN"/>
          <w14:textOutline w14:w="12700" w14:cmpd="sng">
            <w14:solidFill>
              <w14:srgbClr w14:val="FFFFFF">
                <w14:alpha w14:val="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52"/>
          <w:lang w:val="en-US" w:eastAsia="zh-CN"/>
          <w14:textOutline w14:w="12700" w14:cmpd="sng">
            <w14:solidFill>
              <w14:srgbClr w14:val="FFFFFF">
                <w14:alpha w14:val="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合纵物业仁和分公司</w:t>
      </w:r>
      <w:r>
        <w:rPr>
          <w:rFonts w:hint="eastAsia" w:ascii="微软雅黑" w:hAnsi="微软雅黑" w:eastAsia="微软雅黑" w:cs="微软雅黑"/>
          <w:b/>
          <w:bCs/>
          <w:sz w:val="52"/>
          <w:szCs w:val="52"/>
          <w:lang w:eastAsia="zh-CN"/>
          <w14:textOutline w14:w="12700" w14:cmpd="sng">
            <w14:solidFill>
              <w14:srgbClr w14:val="FFFFFF">
                <w14:alpha w14:val="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新型冠状病毒疫情防控</w:t>
      </w:r>
      <w:r>
        <w:rPr>
          <w:rFonts w:hint="eastAsia" w:ascii="微软雅黑" w:hAnsi="微软雅黑" w:eastAsia="微软雅黑" w:cs="微软雅黑"/>
          <w:b/>
          <w:bCs/>
          <w:sz w:val="52"/>
          <w:szCs w:val="52"/>
          <w:lang w:val="en-US" w:eastAsia="zh-CN"/>
          <w14:textOutline w14:w="12700" w14:cmpd="sng">
            <w14:solidFill>
              <w14:srgbClr w14:val="FFFFFF">
                <w14:alpha w14:val="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简</w:t>
      </w:r>
      <w:r>
        <w:rPr>
          <w:rFonts w:hint="eastAsia" w:ascii="微软雅黑" w:hAnsi="微软雅黑" w:eastAsia="微软雅黑" w:cs="微软雅黑"/>
          <w:b/>
          <w:bCs/>
          <w:sz w:val="52"/>
          <w:szCs w:val="52"/>
          <w:lang w:eastAsia="zh-CN"/>
          <w14:textOutline w14:w="12700" w14:cmpd="sng">
            <w14:solidFill>
              <w14:srgbClr w14:val="FFFFFF">
                <w14:alpha w14:val="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报</w:t>
      </w:r>
    </w:p>
    <w:p>
      <w:pPr>
        <w:keepNext w:val="0"/>
        <w:keepLines w:val="0"/>
        <w:pageBreakBefore w:val="0"/>
        <w:widowControl w:val="0"/>
        <w:tabs>
          <w:tab w:val="left" w:pos="81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52"/>
          <w:szCs w:val="52"/>
          <w:lang w:eastAsia="zh-CN"/>
          <w14:textOutline w14:w="12700" w14:cmpd="sng">
            <w14:solidFill>
              <w14:srgbClr w14:val="FFFFFF">
                <w14:alpha w14:val="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</w:p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----------------------------------------------------</w:t>
      </w:r>
      <w:r>
        <w:rPr>
          <w:rFonts w:hint="eastAsia"/>
          <w:b/>
          <w:bCs/>
          <w:sz w:val="30"/>
          <w:szCs w:val="30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>2022.9.6</w:t>
      </w:r>
      <w:r>
        <w:rPr>
          <w:rFonts w:hint="eastAsia"/>
          <w:b/>
          <w:bCs/>
          <w:sz w:val="30"/>
          <w:szCs w:val="30"/>
          <w:lang w:eastAsia="zh-CN"/>
        </w:rPr>
        <w:t>】</w:t>
      </w:r>
      <w:r>
        <w:rPr>
          <w:rFonts w:hint="eastAsia"/>
          <w:sz w:val="30"/>
          <w:szCs w:val="30"/>
          <w:lang w:val="en-US" w:eastAsia="zh-CN"/>
        </w:rPr>
        <w:t>------------------------------------------------------</w:t>
      </w:r>
    </w:p>
    <w:p>
      <w:pPr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●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lang w:val="en-US" w:eastAsia="zh-CN"/>
        </w:rPr>
        <w:t>上海花园被隔离业户每日动态：</w:t>
      </w:r>
    </w:p>
    <w:tbl>
      <w:tblPr>
        <w:tblStyle w:val="7"/>
        <w:tblW w:w="112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8"/>
        <w:gridCol w:w="2265"/>
        <w:gridCol w:w="1515"/>
        <w:gridCol w:w="1185"/>
        <w:gridCol w:w="1185"/>
        <w:gridCol w:w="1545"/>
        <w:gridCol w:w="16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  <w:jc w:val="center"/>
        </w:trPr>
        <w:tc>
          <w:tcPr>
            <w:tcW w:w="1848" w:type="dxa"/>
            <w:shd w:val="clear" w:color="auto" w:fill="F4B083" w:themeFill="accent2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2265" w:type="dxa"/>
            <w:shd w:val="clear" w:color="auto" w:fill="F4B083" w:themeFill="accent2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被隔离业户</w:t>
            </w:r>
          </w:p>
        </w:tc>
        <w:tc>
          <w:tcPr>
            <w:tcW w:w="1515" w:type="dxa"/>
            <w:shd w:val="clear" w:color="auto" w:fill="F4B083" w:themeFill="accent2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何时返攀</w:t>
            </w:r>
          </w:p>
        </w:tc>
        <w:tc>
          <w:tcPr>
            <w:tcW w:w="1185" w:type="dxa"/>
            <w:shd w:val="clear" w:color="auto" w:fill="F4B083" w:themeFill="accent2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需隔离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天数</w:t>
            </w:r>
          </w:p>
        </w:tc>
        <w:tc>
          <w:tcPr>
            <w:tcW w:w="1185" w:type="dxa"/>
            <w:shd w:val="clear" w:color="auto" w:fill="F4B083" w:themeFill="accent2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已隔离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天数</w:t>
            </w:r>
          </w:p>
        </w:tc>
        <w:tc>
          <w:tcPr>
            <w:tcW w:w="1545" w:type="dxa"/>
            <w:shd w:val="clear" w:color="auto" w:fill="F4B083" w:themeFill="accent2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今日体温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监测情况</w:t>
            </w:r>
          </w:p>
        </w:tc>
        <w:tc>
          <w:tcPr>
            <w:tcW w:w="1680" w:type="dxa"/>
            <w:shd w:val="clear" w:color="auto" w:fill="F4B083" w:themeFill="accent2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right="-241" w:rightChars="-115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848" w:type="dxa"/>
            <w:shd w:val="clear" w:color="auto" w:fill="F4B083" w:themeFill="accent2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226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23栋22号</w:t>
            </w:r>
          </w:p>
        </w:tc>
        <w:tc>
          <w:tcPr>
            <w:tcW w:w="151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9月2日</w:t>
            </w:r>
          </w:p>
        </w:tc>
        <w:tc>
          <w:tcPr>
            <w:tcW w:w="118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7天</w:t>
            </w:r>
          </w:p>
        </w:tc>
        <w:tc>
          <w:tcPr>
            <w:tcW w:w="118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5天</w:t>
            </w:r>
          </w:p>
        </w:tc>
        <w:tc>
          <w:tcPr>
            <w:tcW w:w="154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正常</w:t>
            </w:r>
          </w:p>
        </w:tc>
        <w:tc>
          <w:tcPr>
            <w:tcW w:w="1680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848" w:type="dxa"/>
            <w:shd w:val="clear" w:color="auto" w:fill="F4B083" w:themeFill="accent2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226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27栋410号</w:t>
            </w:r>
          </w:p>
        </w:tc>
        <w:tc>
          <w:tcPr>
            <w:tcW w:w="151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9月1日</w:t>
            </w:r>
          </w:p>
        </w:tc>
        <w:tc>
          <w:tcPr>
            <w:tcW w:w="118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7天</w:t>
            </w:r>
          </w:p>
        </w:tc>
        <w:tc>
          <w:tcPr>
            <w:tcW w:w="118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6天</w:t>
            </w:r>
          </w:p>
        </w:tc>
        <w:tc>
          <w:tcPr>
            <w:tcW w:w="154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正常</w:t>
            </w:r>
          </w:p>
        </w:tc>
        <w:tc>
          <w:tcPr>
            <w:tcW w:w="1680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848" w:type="dxa"/>
            <w:shd w:val="clear" w:color="auto" w:fill="F4B083" w:themeFill="accent2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226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31栋2单元401号</w:t>
            </w:r>
          </w:p>
        </w:tc>
        <w:tc>
          <w:tcPr>
            <w:tcW w:w="151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9月4日</w:t>
            </w:r>
          </w:p>
        </w:tc>
        <w:tc>
          <w:tcPr>
            <w:tcW w:w="118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7天</w:t>
            </w:r>
          </w:p>
        </w:tc>
        <w:tc>
          <w:tcPr>
            <w:tcW w:w="118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3天</w:t>
            </w:r>
          </w:p>
        </w:tc>
        <w:tc>
          <w:tcPr>
            <w:tcW w:w="154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正常</w:t>
            </w:r>
          </w:p>
        </w:tc>
        <w:tc>
          <w:tcPr>
            <w:tcW w:w="1680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848" w:type="dxa"/>
            <w:shd w:val="clear" w:color="auto" w:fill="F4B083" w:themeFill="accent2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226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35栋1单元601号</w:t>
            </w:r>
          </w:p>
        </w:tc>
        <w:tc>
          <w:tcPr>
            <w:tcW w:w="151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9月6日</w:t>
            </w:r>
          </w:p>
        </w:tc>
        <w:tc>
          <w:tcPr>
            <w:tcW w:w="118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7天</w:t>
            </w:r>
          </w:p>
        </w:tc>
        <w:tc>
          <w:tcPr>
            <w:tcW w:w="118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1天</w:t>
            </w:r>
          </w:p>
        </w:tc>
        <w:tc>
          <w:tcPr>
            <w:tcW w:w="154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正常</w:t>
            </w:r>
          </w:p>
        </w:tc>
        <w:tc>
          <w:tcPr>
            <w:tcW w:w="1680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848" w:type="dxa"/>
            <w:shd w:val="clear" w:color="auto" w:fill="F4B083" w:themeFill="accent2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226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59栋2单元6号</w:t>
            </w:r>
          </w:p>
        </w:tc>
        <w:tc>
          <w:tcPr>
            <w:tcW w:w="151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9月1日</w:t>
            </w:r>
          </w:p>
        </w:tc>
        <w:tc>
          <w:tcPr>
            <w:tcW w:w="118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7天</w:t>
            </w:r>
          </w:p>
        </w:tc>
        <w:tc>
          <w:tcPr>
            <w:tcW w:w="118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6天</w:t>
            </w:r>
          </w:p>
        </w:tc>
        <w:tc>
          <w:tcPr>
            <w:tcW w:w="154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正常</w:t>
            </w:r>
          </w:p>
        </w:tc>
        <w:tc>
          <w:tcPr>
            <w:tcW w:w="1680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848" w:type="dxa"/>
            <w:shd w:val="clear" w:color="auto" w:fill="F4B083" w:themeFill="accent2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6</w:t>
            </w:r>
          </w:p>
        </w:tc>
        <w:tc>
          <w:tcPr>
            <w:tcW w:w="226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50栋1单元10号</w:t>
            </w:r>
          </w:p>
        </w:tc>
        <w:tc>
          <w:tcPr>
            <w:tcW w:w="151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9月3日</w:t>
            </w:r>
          </w:p>
        </w:tc>
        <w:tc>
          <w:tcPr>
            <w:tcW w:w="118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7天</w:t>
            </w:r>
          </w:p>
        </w:tc>
        <w:tc>
          <w:tcPr>
            <w:tcW w:w="118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4天</w:t>
            </w:r>
          </w:p>
        </w:tc>
        <w:tc>
          <w:tcPr>
            <w:tcW w:w="1545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  <w:t>正常</w:t>
            </w:r>
          </w:p>
        </w:tc>
        <w:tc>
          <w:tcPr>
            <w:tcW w:w="1680" w:type="dxa"/>
            <w:shd w:val="clear" w:color="auto" w:fill="F7CAAC" w:themeFill="accent2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560070</wp:posOffset>
            </wp:positionV>
            <wp:extent cx="3609975" cy="2178050"/>
            <wp:effectExtent l="0" t="0" r="9525" b="6350"/>
            <wp:wrapSquare wrapText="bothSides"/>
            <wp:docPr id="36" name="图片 36" descr="976887a0bb29e71b9c8d476c180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76887a0bb29e71b9c8d476c18061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●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对</w:t>
      </w:r>
      <w:r>
        <w:rPr>
          <w:rFonts w:hint="eastAsia" w:ascii="微软雅黑" w:hAnsi="微软雅黑" w:eastAsia="微软雅黑" w:cs="微软雅黑"/>
          <w:lang w:val="en-US" w:eastAsia="zh-CN"/>
        </w:rPr>
        <w:t>上海花园被隔离业户的每日专项服务：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635</wp:posOffset>
            </wp:positionV>
            <wp:extent cx="3584575" cy="2174240"/>
            <wp:effectExtent l="0" t="0" r="9525" b="10160"/>
            <wp:wrapSquare wrapText="bothSides"/>
            <wp:docPr id="17" name="图片 17" descr="fe079bf2d2718f59d12b4cb3de95a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e079bf2d2718f59d12b4cb3de95a8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199" w:rightChars="95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8239125</wp:posOffset>
                </wp:positionH>
                <wp:positionV relativeFrom="paragraph">
                  <wp:posOffset>277495</wp:posOffset>
                </wp:positionV>
                <wp:extent cx="21276310" cy="179640865"/>
                <wp:effectExtent l="0" t="0" r="2540" b="63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27305" y="-1270"/>
                          <a:ext cx="21276310" cy="1796408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48.75pt;margin-top:21.85pt;height:14144.95pt;width:1675.3pt;z-index:-251657216;v-text-anchor:middle;mso-width-relative:page;mso-height-relative:page;" fillcolor="#FFF2CC [663]" filled="t" stroked="f" coordsize="21600,21600" o:gfxdata="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A/GFrd4AAAAOAQAADwAAAAAAAAABACAAAAAiAAAAZHJzL2Rvd25yZXYueG1sUEsBAhQAFAAAAAgA&#10;h07iQEsHSdiRAgAAEQUAAA4AAAAAAAAAAQAgAAAALQEAAGRycy9lMm9Eb2MueG1sUEsFBgAAAAAG&#10;AAYAWQEAADA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↑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</w:rPr>
        <w:t xml:space="preserve"> 体温监测：</w:t>
      </w:r>
      <w:r>
        <w:rPr>
          <w:rFonts w:hint="default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</w:rPr>
        <w:t>隔离期间每日检测2</w:t>
      </w:r>
      <w:r>
        <w:rPr>
          <w:rFonts w:hint="eastAsia" w:ascii="微软雅黑" w:hAnsi="微软雅黑" w:eastAsia="微软雅黑" w:cs="微软雅黑"/>
          <w:sz w:val="32"/>
          <w:szCs w:val="32"/>
        </w:rPr>
        <w:t>次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体温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均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为36.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°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至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36.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°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之间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，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</w:rPr>
        <w:t>体温皆正常。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199" w:rightChars="95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1604010</wp:posOffset>
            </wp:positionV>
            <wp:extent cx="2742565" cy="1466850"/>
            <wp:effectExtent l="0" t="0" r="635" b="6350"/>
            <wp:wrapSquare wrapText="bothSides"/>
            <wp:docPr id="29" name="图片 29" descr="8b8a8629e7b478e0eb9c487638eae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8b8a8629e7b478e0eb9c487638eaea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132715</wp:posOffset>
            </wp:positionV>
            <wp:extent cx="2736850" cy="1409700"/>
            <wp:effectExtent l="0" t="0" r="6350" b="0"/>
            <wp:wrapSquare wrapText="bothSides"/>
            <wp:docPr id="28" name="图片 28" descr="c85d5cb8e4eaf727851f313c3fe78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85d5cb8e4eaf727851f313c3fe783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1586230</wp:posOffset>
            </wp:positionV>
            <wp:extent cx="2514600" cy="1475105"/>
            <wp:effectExtent l="0" t="0" r="0" b="10795"/>
            <wp:wrapSquare wrapText="bothSides"/>
            <wp:docPr id="31" name="图片 31" descr="0a394a67fa0e6b566180864d6215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a394a67fa0e6b566180864d62159d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180340</wp:posOffset>
            </wp:positionV>
            <wp:extent cx="2522220" cy="1424305"/>
            <wp:effectExtent l="0" t="0" r="5080" b="10795"/>
            <wp:wrapSquare wrapText="bothSides"/>
            <wp:docPr id="30" name="图片 30" descr="0a9472bbad8f4ee5ef4c740def5ec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a9472bbad8f4ee5ef4c740def5ec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-3248660</wp:posOffset>
            </wp:positionV>
            <wp:extent cx="1938020" cy="2838450"/>
            <wp:effectExtent l="0" t="0" r="5080" b="6350"/>
            <wp:wrapSquare wrapText="bothSides"/>
            <wp:docPr id="33" name="图片 33" descr="ba65ad492133ae56e6509555201c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ba65ad492133ae56e6509555201c5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 xml:space="preserve">↑ 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</w:rPr>
        <w:t xml:space="preserve">上门收垃圾           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 xml:space="preserve">↑ 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32"/>
          <w:szCs w:val="32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</w:rPr>
        <w:t xml:space="preserve">业主送所需日用品       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 xml:space="preserve">↑ 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</w:rPr>
        <w:t>上门登记核酸结果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华文行楷" w:hAnsi="华文行楷" w:eastAsia="华文行楷" w:cs="华文行楷"/>
          <w:b/>
          <w:bCs/>
          <w:i/>
          <w:i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vertAlign w:val="baseline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66675</wp:posOffset>
            </wp:positionV>
            <wp:extent cx="3271520" cy="2193290"/>
            <wp:effectExtent l="0" t="0" r="5080" b="3810"/>
            <wp:wrapSquare wrapText="bothSides"/>
            <wp:docPr id="37" name="图片 37" descr="890afe0192d8cdb72d67d485e83d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890afe0192d8cdb72d67d485e83d0e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行楷" w:hAnsi="华文行楷" w:eastAsia="华文行楷" w:cs="华文行楷"/>
          <w:b/>
          <w:bCs/>
          <w:i/>
          <w:iCs/>
          <w:sz w:val="32"/>
          <w:szCs w:val="32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3618230</wp:posOffset>
            </wp:positionH>
            <wp:positionV relativeFrom="paragraph">
              <wp:posOffset>56515</wp:posOffset>
            </wp:positionV>
            <wp:extent cx="3529330" cy="2232025"/>
            <wp:effectExtent l="0" t="0" r="1270" b="3175"/>
            <wp:wrapSquare wrapText="bothSides"/>
            <wp:docPr id="38" name="图片 38" descr="c1da04aae832691da8d1cb0f1b7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1da04aae832691da8d1cb0f1b719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 xml:space="preserve">↑ 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vertAlign w:val="baseline"/>
          <w:lang w:val="en-US" w:eastAsia="zh-CN"/>
        </w:rPr>
        <w:t xml:space="preserve">维护核酸检测现场秩序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firstLine="4204" w:firstLineChars="500"/>
        <w:jc w:val="both"/>
        <w:textAlignment w:val="auto"/>
        <w:rPr>
          <w:rFonts w:hint="eastAsia" w:ascii="华文行楷" w:hAnsi="华文行楷" w:eastAsia="华文行楷" w:cs="华文行楷"/>
          <w:b/>
          <w:bCs/>
          <w:i/>
          <w:iCs/>
          <w:sz w:val="84"/>
          <w:szCs w:val="84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</w:pPr>
      <w:r>
        <w:rPr>
          <w:rFonts w:hint="eastAsia" w:ascii="华文行楷" w:hAnsi="华文行楷" w:eastAsia="华文行楷" w:cs="华文行楷"/>
          <w:b/>
          <w:bCs/>
          <w:i/>
          <w:iCs/>
          <w:sz w:val="84"/>
          <w:szCs w:val="84"/>
          <w:lang w:val="en-US" w:eastAsia="zh-CN"/>
          <w14:glow w14:rad="101600">
            <w14:schemeClr w14:val="accent4">
              <w14:satMod w14:val="175000"/>
              <w14:alpha w14:val="60000"/>
            </w14:schemeClr>
          </w14:glow>
          <w14:shadow w14:blurRad="63500" w14:dist="50800" w14:dir="8100000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向光而行 温暖守护</w:t>
      </w:r>
      <w:r>
        <w:rPr>
          <w:rFonts w:hint="eastAsia" w:ascii="华文行楷" w:hAnsi="华文行楷" w:eastAsia="华文行楷" w:cs="华文行楷"/>
          <w:b/>
          <w:bCs/>
          <w:i/>
          <w:iCs/>
          <w:sz w:val="84"/>
          <w:szCs w:val="84"/>
          <w:lang w:val="en-US"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80" w:lineRule="exact"/>
        <w:ind w:firstLine="1440" w:firstLineChars="300"/>
        <w:textAlignment w:val="auto"/>
        <w:rPr>
          <w:rFonts w:hint="eastAsia" w:ascii="微软雅黑" w:hAnsi="微软雅黑" w:eastAsia="微软雅黑" w:cs="微软雅黑"/>
          <w:b/>
          <w:i/>
          <w:iCs/>
          <w:sz w:val="72"/>
          <w:szCs w:val="7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52070</wp:posOffset>
                </wp:positionV>
                <wp:extent cx="6228080" cy="0"/>
                <wp:effectExtent l="0" t="9525" r="1270" b="9525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808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1.15pt;margin-top:4.1pt;height:0pt;width:490.4pt;z-index:251661312;mso-width-relative:page;mso-height-relative:page;" filled="f" stroked="t" coordsize="21600,21600" o:gfxdata="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YgHYo&#10;1gAAAAgBAAAPAAAAAAAAAAEAIAAAACIAAABkcnMvZG93bnJldi54bWxQSwECFAAUAAAACACHTuJA&#10;26lw3uoBAAC0AwAADgAAAAAAAAABACAAAAAlAQAAZHJzL2Uyb0RvYy54bWxQSwUGAAAAAAYABgBZ&#10;AQAAgQUAAAAA&#10;">
                <v:fill on="f" focussize="0,0"/>
                <v:stroke weight="1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31115</wp:posOffset>
                </wp:positionV>
                <wp:extent cx="6047740" cy="0"/>
                <wp:effectExtent l="0" t="0" r="0" b="0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18485" y="806450"/>
                          <a:ext cx="60477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5.5pt;margin-top:2.45pt;height:0pt;width:476.2pt;z-index:251660288;mso-width-relative:page;mso-height-relative:page;" filled="f" stroked="t" coordsize="21600,21600" o:gfxdata="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l1Tz89YAAAAIAQAADwAAAAAAAAABACAAAAAiAAAAZHJzL2Rvd25yZXYueG1sUEsBAhQAFAAA&#10;AAgAh07iQPfh4gTxAQAAvgMAAA4AAAAAAAAAAQAgAAAAJQEAAGRycy9lMm9Eb2MueG1sUEsFBgAA&#10;AAAGAAYAWQEAAIgFAAAA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48"/>
          <w:szCs w:val="48"/>
          <w:lang w:val="en-US" w:eastAsia="zh-CN"/>
        </w:rPr>
        <w:t>上海花园小区及公区</w:t>
      </w:r>
      <w:r>
        <w:rPr>
          <w:rFonts w:hint="eastAsia" w:ascii="微软雅黑" w:hAnsi="微软雅黑" w:eastAsia="微软雅黑" w:cs="微软雅黑"/>
          <w:b/>
          <w:i/>
          <w:iCs/>
          <w:sz w:val="72"/>
          <w:szCs w:val="7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今日已杀毒：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80" w:lineRule="exact"/>
        <w:ind w:firstLine="840" w:firstLineChars="300"/>
        <w:textAlignment w:val="auto"/>
        <w:rPr>
          <w:rFonts w:hint="default" w:ascii="微软雅黑" w:hAnsi="微软雅黑" w:eastAsia="微软雅黑" w:cs="微软雅黑"/>
          <w:b/>
          <w:i/>
          <w:iCs/>
          <w:sz w:val="72"/>
          <w:szCs w:val="7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40640</wp:posOffset>
            </wp:positionV>
            <wp:extent cx="2426335" cy="1422400"/>
            <wp:effectExtent l="0" t="0" r="12065" b="0"/>
            <wp:wrapSquare wrapText="bothSides"/>
            <wp:docPr id="26" name="图片 26" descr="bbe4a4ecfaad3f585f8cb62c7e8df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be4a4ecfaad3f585f8cb62c7e8df3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i/>
          <w:iCs/>
          <w:sz w:val="72"/>
          <w:szCs w:val="7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5070475</wp:posOffset>
            </wp:positionH>
            <wp:positionV relativeFrom="paragraph">
              <wp:posOffset>98425</wp:posOffset>
            </wp:positionV>
            <wp:extent cx="1912620" cy="2951480"/>
            <wp:effectExtent l="0" t="0" r="5080" b="7620"/>
            <wp:wrapSquare wrapText="bothSides"/>
            <wp:docPr id="27" name="图片 27" descr="0a76915053c9983a369c14da21d5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a76915053c9983a369c14da21d52a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i/>
          <w:iCs/>
          <w:sz w:val="72"/>
          <w:szCs w:val="7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26035</wp:posOffset>
            </wp:positionV>
            <wp:extent cx="1993265" cy="2998470"/>
            <wp:effectExtent l="0" t="0" r="635" b="11430"/>
            <wp:wrapSquare wrapText="bothSides"/>
            <wp:docPr id="24" name="图片 24" descr="b340286da4d8f8a271658dedc8935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340286da4d8f8a271658dedc89357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i/>
          <w:iCs/>
          <w:sz w:val="72"/>
          <w:szCs w:val="7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left="0" w:leftChars="0" w:right="399" w:rightChars="190" w:firstLine="418" w:firstLineChars="58"/>
        <w:textAlignment w:val="auto"/>
        <w:rPr>
          <w:rFonts w:hint="eastAsia" w:ascii="微软雅黑" w:hAnsi="微软雅黑" w:eastAsia="微软雅黑" w:cs="微软雅黑"/>
          <w:b/>
          <w:i/>
          <w:iCs/>
          <w:sz w:val="72"/>
          <w:szCs w:val="7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left="0" w:leftChars="0" w:right="399" w:rightChars="190" w:firstLine="418" w:firstLineChars="58"/>
        <w:textAlignment w:val="auto"/>
        <w:rPr>
          <w:rFonts w:hint="eastAsia" w:ascii="微软雅黑" w:hAnsi="微软雅黑" w:eastAsia="微软雅黑" w:cs="微软雅黑"/>
          <w:b/>
          <w:i/>
          <w:iCs/>
          <w:sz w:val="72"/>
          <w:szCs w:val="7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default" w:ascii="微软雅黑" w:hAnsi="微软雅黑" w:eastAsia="微软雅黑" w:cs="微软雅黑"/>
          <w:b/>
          <w:i/>
          <w:iCs/>
          <w:sz w:val="72"/>
          <w:szCs w:val="7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2536825</wp:posOffset>
            </wp:positionH>
            <wp:positionV relativeFrom="paragraph">
              <wp:posOffset>456565</wp:posOffset>
            </wp:positionV>
            <wp:extent cx="2434590" cy="1430655"/>
            <wp:effectExtent l="0" t="0" r="3810" b="4445"/>
            <wp:wrapSquare wrapText="bothSides"/>
            <wp:docPr id="25" name="图片 25" descr="d9738d174ae1ba85556e0e201b75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9738d174ae1ba85556e0e201b75f1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12" w:leftChars="196" w:right="399" w:rightChars="190" w:firstLine="224" w:firstLineChars="70"/>
        <w:textAlignment w:val="auto"/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12" w:leftChars="196" w:right="399" w:rightChars="190" w:firstLine="196" w:firstLineChars="70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12" w:leftChars="196" w:right="399" w:rightChars="190" w:firstLine="196" w:firstLineChars="70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12" w:leftChars="196" w:right="399" w:rightChars="190" w:firstLine="196" w:firstLineChars="70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12" w:leftChars="196" w:right="399" w:rightChars="190" w:firstLine="196" w:firstLineChars="70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12" w:leftChars="196" w:right="399" w:rightChars="190" w:firstLine="196" w:firstLineChars="70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319" w:leftChars="152" w:right="399" w:rightChars="190" w:firstLine="640" w:firstLineChars="200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上海花园辖区内消杀工作，一般区域每天2次，重点区域多频次消杀，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每日消杀面积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u w:val="none"/>
          <w:lang w:val="en-US" w:eastAsia="zh-CN"/>
        </w:rPr>
        <w:t>近十五万平方米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40"/>
          <w:tab w:val="left" w:pos="1480"/>
          <w:tab w:val="left" w:pos="58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left="0" w:leftChars="0" w:right="399" w:rightChars="190" w:firstLine="837" w:firstLineChars="161"/>
        <w:jc w:val="left"/>
        <w:textAlignment w:val="auto"/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  <w14:textOutline w14:w="9525" w14:cmpd="sng">
            <w14:solidFill>
              <w14:srgbClr w14:val="F7F9F6">
                <w14:alpha w14:val="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b w:val="0"/>
          <w:bCs w:val="0"/>
          <w:color w:val="auto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50800</wp:posOffset>
                </wp:positionV>
                <wp:extent cx="7019925" cy="0"/>
                <wp:effectExtent l="0" t="0" r="0" b="0"/>
                <wp:wrapNone/>
                <wp:docPr id="58" name="直接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45pt;margin-top:4pt;height:0pt;width:552.75pt;z-index:251662336;mso-width-relative:page;mso-height-relative:page;" filled="f" stroked="t" coordsize="21600,21600" o:gfxdata="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D9YdWvXAAAA&#10;CAEAAA8AAAAAAAAAAQAgAAAAIgAAAGRycy9kb3ducmV2LnhtbFBLAQIUABQAAAAIAIdO4kAV3RWy&#10;5QEAALQDAAAOAAAAAAAAAAEAIAAAACYBAABkcnMvZTJvRG9jLnhtbFBLBQYAAAAABgAGAFkBAAB9&#10;BQAAAAA=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  <w14:textOutline w14:w="9525" w14:cmpd="sng">
            <w14:solidFill>
              <w14:srgbClr w14:val="F7F9F6">
                <w14:alpha w14:val="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我们不在抗疫第一线，却一直在防疫第一线：</w:t>
      </w:r>
    </w:p>
    <w:p>
      <w:pPr>
        <w:ind w:left="420" w:leftChars="200" w:right="199" w:rightChars="95" w:firstLine="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94615</wp:posOffset>
            </wp:positionV>
            <wp:extent cx="3362325" cy="2046605"/>
            <wp:effectExtent l="0" t="0" r="3175" b="10795"/>
            <wp:wrapSquare wrapText="bothSides"/>
            <wp:docPr id="34" name="图片 34" descr="bfbb72162b15056d65f73954f4177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bfbb72162b15056d65f73954f41775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3707765</wp:posOffset>
            </wp:positionH>
            <wp:positionV relativeFrom="paragraph">
              <wp:posOffset>85090</wp:posOffset>
            </wp:positionV>
            <wp:extent cx="3235960" cy="2019935"/>
            <wp:effectExtent l="0" t="0" r="2540" b="12065"/>
            <wp:wrapSquare wrapText="bothSides"/>
            <wp:docPr id="35" name="图片 35" descr="222dff9cdce421a21eefb8e4cf589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22dff9cdce421a21eefb8e4cf589f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right="199" w:rightChars="95" w:firstLine="640" w:firstLineChars="200"/>
        <w:jc w:val="both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ind w:right="199" w:rightChars="95" w:firstLine="640" w:firstLineChars="200"/>
        <w:jc w:val="both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ind w:right="199" w:rightChars="95" w:firstLine="640" w:firstLineChars="200"/>
        <w:jc w:val="both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ind w:right="199" w:rightChars="95" w:firstLine="640" w:firstLineChars="200"/>
        <w:jc w:val="both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ind w:right="199" w:rightChars="95"/>
        <w:jc w:val="both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960" w:firstLineChars="300"/>
        <w:jc w:val="both"/>
        <w:textAlignment w:val="auto"/>
        <w:rPr>
          <w:rFonts w:hint="eastAsia" w:ascii="华文行楷" w:hAnsi="华文行楷" w:eastAsia="华文行楷" w:cs="华文行楷"/>
          <w:b/>
          <w:bCs/>
          <w:color w:val="FBFFFE"/>
          <w:sz w:val="48"/>
          <w:szCs w:val="48"/>
          <w:lang w:val="en-US" w:eastAsia="zh-CN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sz w:val="32"/>
          <w:szCs w:val="32"/>
        </w:rPr>
        <w:t>月1日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以来我们一直坚守着小区出入口及小区全区域。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配合社区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完成小区内3200余人核酸检测，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32"/>
          <w:szCs w:val="32"/>
          <w:lang w:val="en-US" w:eastAsia="zh-CN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Fill>
            <w14:solidFill>
              <w14:schemeClr w14:val="tx1"/>
            </w14:solidFill>
          </w14:textFill>
        </w:rPr>
        <w:t xml:space="preserve"> 严格管控进出人员身份信息。 </w:t>
      </w:r>
      <w:r>
        <w:rPr>
          <w:rFonts w:hint="eastAsia" w:ascii="华文行楷" w:hAnsi="华文行楷" w:eastAsia="华文行楷" w:cs="华文行楷"/>
          <w:b/>
          <w:bCs/>
          <w:color w:val="FBFFFE"/>
          <w:sz w:val="48"/>
          <w:szCs w:val="48"/>
          <w:lang w:val="en-US" w:eastAsia="zh-CN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1441" w:firstLineChars="300"/>
        <w:jc w:val="both"/>
        <w:textAlignment w:val="auto"/>
        <w:rPr>
          <w:rFonts w:hint="eastAsia" w:ascii="华文行楷" w:hAnsi="华文行楷" w:eastAsia="华文行楷" w:cs="华文行楷"/>
          <w:b/>
          <w:bCs/>
          <w:color w:val="FBFFFE"/>
          <w:sz w:val="48"/>
          <w:szCs w:val="48"/>
          <w:lang w:val="en-US" w:eastAsia="zh-CN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1441" w:firstLineChars="300"/>
        <w:jc w:val="both"/>
        <w:textAlignment w:val="auto"/>
        <w:rPr>
          <w:rFonts w:hint="eastAsia" w:ascii="华文行楷" w:hAnsi="华文行楷" w:eastAsia="华文行楷" w:cs="华文行楷"/>
          <w:b/>
          <w:bCs/>
          <w:color w:val="FBFFFE"/>
          <w:sz w:val="48"/>
          <w:szCs w:val="48"/>
          <w:lang w:val="en-US" w:eastAsia="zh-CN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>
      <w:pPr>
        <w:ind w:firstLine="442" w:firstLineChars="100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  <w:t>●</w:t>
      </w: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疫期便民电话：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218" w:firstLineChars="68"/>
        <w:textAlignment w:val="auto"/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  <w14:textOutline w14:w="3175" w14:cmpd="sng">
            <w14:solidFill>
              <w14:srgbClr w14:val="FEFEFF">
                <w14:alpha w14:val="0"/>
              </w14:srgbClr>
            </w14:solidFill>
            <w14:prstDash w14:val="solid"/>
            <w14:round/>
          </w14:textOutline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  <w14:textOutline w14:w="3175" w14:cmpd="sng">
            <w14:solidFill>
              <w14:srgbClr w14:val="FEFEFF">
                <w14:alpha w14:val="0"/>
              </w14:srgbClr>
            </w14:solidFill>
            <w14:prstDash w14:val="solid"/>
            <w14:round/>
          </w14:textOutline>
        </w:rPr>
        <w:t>上海花园物业中心电话：0812-2912223；弯庄社区电话：0812-2913212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218" w:firstLineChars="68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  <w14:textOutline w14:w="3175" w14:cmpd="sng">
            <w14:solidFill>
              <w14:srgbClr w14:val="FEFEFF">
                <w14:alpha w14:val="0"/>
              </w14:srgbClr>
            </w14:solidFill>
            <w14:prstDash w14:val="solid"/>
            <w14:round/>
          </w14:textOutline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  <w14:textOutline w14:w="3175" w14:cmpd="sng">
            <w14:solidFill>
              <w14:srgbClr w14:val="FEFEFF">
                <w14:alpha w14:val="0"/>
              </w14:srgbClr>
            </w14:solidFill>
            <w14:prstDash w14:val="solid"/>
            <w14:round/>
          </w14:textOutline>
        </w:rPr>
        <w:t>仁和镇派出所电话：0812-2900683；仁和公安局电话：0812-2901701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218" w:firstLineChars="68"/>
        <w:textAlignment w:val="auto"/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  <w14:textOutline w14:w="3175" w14:cmpd="sng">
            <w14:solidFill>
              <w14:srgbClr w14:val="FEFEFF">
                <w14:alpha w14:val="0"/>
              </w14:srgbClr>
            </w14:solidFill>
            <w14:prstDash w14:val="solid"/>
            <w14:round/>
          </w14:textOutline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  <w14:textOutline w14:w="3175" w14:cmpd="sng">
            <w14:solidFill>
              <w14:srgbClr w14:val="FEFEFF">
                <w14:alpha w14:val="0"/>
              </w14:srgbClr>
            </w14:solidFill>
            <w14:prstDash w14:val="solid"/>
            <w14:round/>
          </w14:textOutline>
        </w:rPr>
        <w:t>仁和水厂 电话：0812-2270011；仁和电业局电话：95598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218" w:firstLineChars="68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  <w14:textOutline w14:w="3175" w14:cmpd="sng">
            <w14:solidFill>
              <w14:srgbClr w14:val="FEFEFF">
                <w14:alpha w14:val="0"/>
              </w14:srgbClr>
            </w14:solidFill>
            <w14:prstDash w14:val="solid"/>
            <w14:round/>
          </w14:textOutline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  <w14:textOutline w14:w="3175" w14:cmpd="sng">
            <w14:solidFill>
              <w14:srgbClr w14:val="FEFEFF">
                <w14:alpha w14:val="0"/>
              </w14:srgbClr>
            </w14:solidFill>
            <w14:prstDash w14:val="solid"/>
            <w14:round/>
          </w14:textOutline>
        </w:rPr>
        <w:t>天然气公司咨询电话：0812-2917108；市民服务热线：0812-12345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1441" w:firstLineChars="300"/>
        <w:jc w:val="both"/>
        <w:textAlignment w:val="auto"/>
        <w:rPr>
          <w:rFonts w:hint="eastAsia" w:ascii="华文行楷" w:hAnsi="华文行楷" w:eastAsia="华文行楷" w:cs="华文行楷"/>
          <w:b/>
          <w:bCs/>
          <w:color w:val="FBFFFE"/>
          <w:sz w:val="48"/>
          <w:szCs w:val="48"/>
          <w:lang w:val="en-US" w:eastAsia="zh-CN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both"/>
        <w:textAlignment w:val="auto"/>
        <w:rPr>
          <w:rFonts w:hint="eastAsia" w:ascii="华文行楷" w:hAnsi="华文行楷" w:eastAsia="华文行楷" w:cs="华文行楷"/>
          <w:b/>
          <w:bCs/>
          <w:color w:val="FBFFFE"/>
          <w:sz w:val="48"/>
          <w:szCs w:val="48"/>
          <w:lang w:val="en-US" w:eastAsia="zh-CN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both"/>
        <w:textAlignment w:val="auto"/>
        <w:rPr>
          <w:rFonts w:hint="eastAsia" w:ascii="华文行楷" w:hAnsi="华文行楷" w:eastAsia="华文行楷" w:cs="华文行楷"/>
          <w:b/>
          <w:bCs/>
          <w:color w:val="FBFFFE"/>
          <w:sz w:val="48"/>
          <w:szCs w:val="48"/>
          <w:lang w:val="en-US" w:eastAsia="zh-CN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bookmarkStart w:id="0" w:name="_GoBack"/>
      <w:r>
        <w:rPr>
          <w:rFonts w:hint="eastAsia" w:ascii="华文行楷" w:hAnsi="华文行楷" w:eastAsia="华文行楷" w:cs="华文行楷"/>
          <w:sz w:val="3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41275</wp:posOffset>
                </wp:positionV>
                <wp:extent cx="7487920" cy="10097135"/>
                <wp:effectExtent l="0" t="0" r="5080" b="1206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8180" cy="10097135"/>
                          <a:chOff x="4385" y="32442"/>
                          <a:chExt cx="11695" cy="11069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QQ截图2020021220004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b="14097"/>
                          <a:stretch>
                            <a:fillRect/>
                          </a:stretch>
                        </pic:blipFill>
                        <pic:spPr>
                          <a:xfrm>
                            <a:off x="4385" y="32442"/>
                            <a:ext cx="11526" cy="11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矩形 12"/>
                        <wps:cNvSpPr/>
                        <wps:spPr>
                          <a:xfrm>
                            <a:off x="13080" y="32694"/>
                            <a:ext cx="3000" cy="885"/>
                          </a:xfrm>
                          <a:prstGeom prst="rect">
                            <a:avLst/>
                          </a:prstGeom>
                          <a:solidFill>
                            <a:srgbClr val="FFFDF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95pt;margin-top:3.25pt;height:795.05pt;width:589.6pt;z-index:-251652096;mso-width-relative:page;mso-height-relative:page;" coordorigin="4385,32442" coordsize="11695,11069" o:gfxdata="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">
                <o:lock v:ext="edit" aspectratio="f"/>
                <v:shape id="_x0000_s1026" o:spid="_x0000_s1026" o:spt="75" alt="QQ截图20200212200046" type="#_x0000_t75" style="position:absolute;left:4385;top:32442;height:11069;width:11526;" filled="f" o:preferrelative="t" stroked="f" coordsize="21600,21600" o:gfxdata="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yXuty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2" cropbottom="9239f" o:title=""/>
                  <o:lock v:ext="edit" aspectratio="t"/>
                </v:shape>
                <v:rect id="_x0000_s1026" o:spid="_x0000_s1026" o:spt="1" style="position:absolute;left:13080;top:32694;height:885;width:3000;v-text-anchor:middle;" fillcolor="#FFFDFE" filled="t" stroked="f" coordsize="21600,21600" o:gfxdata="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Eg/x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bookmarkEnd w:id="0"/>
      <w:r>
        <w:rPr>
          <w:rFonts w:hint="eastAsia" w:ascii="华文行楷" w:hAnsi="华文行楷" w:eastAsia="华文行楷" w:cs="华文行楷"/>
          <w:b/>
          <w:bCs/>
          <w:color w:val="FBFFFE"/>
          <w:sz w:val="48"/>
          <w:szCs w:val="48"/>
          <w:lang w:val="en-US" w:eastAsia="zh-CN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left="0" w:leftChars="0" w:right="199" w:rightChars="95" w:firstLine="96" w:firstLineChars="20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华文行楷" w:hAnsi="华文行楷" w:eastAsia="华文行楷" w:cs="华文行楷"/>
          <w:b/>
          <w:bCs/>
          <w:color w:val="FBFFFE"/>
          <w:sz w:val="48"/>
          <w:szCs w:val="48"/>
          <w:lang w:val="en-US" w:eastAsia="zh-CN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               </w:t>
      </w: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>习近平说:“信心百倍打好阻击战、总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left="3511" w:leftChars="1672" w:right="199" w:rightChars="95" w:firstLine="70" w:firstLineChars="16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>体战，打好这一场人民战争，我们一定要树立信心，一定会胜利</w:t>
      </w: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left="0" w:leftChars="0" w:right="199" w:rightChars="95" w:firstLine="88" w:firstLineChars="20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 xml:space="preserve">                   所以，不论是医护工作者、警察、社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left="0" w:leftChars="0" w:right="199" w:rightChars="95" w:firstLine="88" w:firstLineChars="20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 xml:space="preserve">               区工作者、物业人员，以及千千万万在家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right="199" w:rightChars="95" w:firstLine="3522" w:firstLineChars="80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守候的</w:t>
      </w:r>
      <w:r>
        <w:rPr>
          <w:rFonts w:hint="eastAsia" w:ascii="微软雅黑" w:hAnsi="微软雅黑" w:eastAsia="微软雅黑" w:cs="微软雅黑"/>
          <w:b/>
          <w:bCs/>
          <w:sz w:val="44"/>
          <w:szCs w:val="44"/>
          <w:lang w:eastAsia="zh-CN"/>
        </w:rPr>
        <w:t>每个平凡的人，在这场抗疫战斗中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right="199" w:rightChars="95" w:firstLine="3522" w:firstLineChars="80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eastAsia="zh-CN"/>
        </w:rPr>
        <w:t>都是英雄！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right="199" w:rightChars="95" w:firstLine="3522" w:firstLineChars="80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right="199" w:rightChars="95" w:firstLine="3522" w:firstLineChars="80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right="199" w:rightChars="95" w:firstLine="3522" w:firstLineChars="80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right="199" w:rightChars="95" w:firstLine="3522" w:firstLineChars="80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right="199" w:rightChars="95" w:firstLine="3522" w:firstLineChars="80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right="199" w:rightChars="95" w:firstLine="3522" w:firstLineChars="80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right="199" w:rightChars="95" w:firstLine="3522" w:firstLineChars="80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44"/>
          <w:szCs w:val="44"/>
          <w:lang w:eastAsia="zh-CN"/>
        </w:rPr>
      </w:pPr>
    </w:p>
    <w:p>
      <w:pP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711835</wp:posOffset>
            </wp:positionV>
            <wp:extent cx="7142480" cy="923290"/>
            <wp:effectExtent l="0" t="0" r="7620" b="3810"/>
            <wp:wrapSquare wrapText="bothSides"/>
            <wp:docPr id="39" name="图片 39" descr="40dd7d6c5b058bd35e815501e906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0dd7d6c5b058bd35e815501e9068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4248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  <w:t>●</w:t>
      </w: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意见和建议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199" w:rightChars="95" w:firstLine="5760" w:firstLineChars="1600"/>
        <w:jc w:val="both"/>
        <w:textAlignment w:val="auto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合纵物业仁和分公司上海花园项目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199" w:rightChars="95" w:firstLine="820" w:firstLineChars="228"/>
        <w:jc w:val="right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sz w:val="36"/>
          <w:szCs w:val="36"/>
          <w:lang w:val="en-US" w:eastAsia="zh-CN"/>
        </w:rPr>
        <w:t xml:space="preserve">               </w:t>
      </w: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 xml:space="preserve">2022年9月6日                               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                                   </w:t>
      </w:r>
    </w:p>
    <w:sectPr>
      <w:headerReference r:id="rId3" w:type="default"/>
      <w:pgSz w:w="11906" w:h="16838"/>
      <w:pgMar w:top="0" w:right="226" w:bottom="0" w:left="140" w:header="2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default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5MTE4MGExZDI1OGY2ZDAzY2MzODgyYjMzYWQyZmUifQ=="/>
  </w:docVars>
  <w:rsids>
    <w:rsidRoot w:val="00172A27"/>
    <w:rsid w:val="00D156DA"/>
    <w:rsid w:val="013C17B7"/>
    <w:rsid w:val="01436412"/>
    <w:rsid w:val="02047A52"/>
    <w:rsid w:val="021800AA"/>
    <w:rsid w:val="040A0616"/>
    <w:rsid w:val="061674BC"/>
    <w:rsid w:val="07766D57"/>
    <w:rsid w:val="07EC6998"/>
    <w:rsid w:val="08C87C01"/>
    <w:rsid w:val="091B72AD"/>
    <w:rsid w:val="095962AF"/>
    <w:rsid w:val="0FE42F06"/>
    <w:rsid w:val="10D372CA"/>
    <w:rsid w:val="10E24DDC"/>
    <w:rsid w:val="11110B9F"/>
    <w:rsid w:val="12707E94"/>
    <w:rsid w:val="12B14EE3"/>
    <w:rsid w:val="14E37DDB"/>
    <w:rsid w:val="15251758"/>
    <w:rsid w:val="174B3464"/>
    <w:rsid w:val="17CF24F7"/>
    <w:rsid w:val="18513981"/>
    <w:rsid w:val="18686513"/>
    <w:rsid w:val="19F17053"/>
    <w:rsid w:val="1FDC6E9A"/>
    <w:rsid w:val="20A2274C"/>
    <w:rsid w:val="23B412AD"/>
    <w:rsid w:val="242F7EE0"/>
    <w:rsid w:val="255F0C6E"/>
    <w:rsid w:val="26B07EBC"/>
    <w:rsid w:val="26D560F5"/>
    <w:rsid w:val="26E520B4"/>
    <w:rsid w:val="27A01B85"/>
    <w:rsid w:val="27BC4872"/>
    <w:rsid w:val="27BD0A9F"/>
    <w:rsid w:val="28284A8F"/>
    <w:rsid w:val="28BF4A14"/>
    <w:rsid w:val="2A240BBE"/>
    <w:rsid w:val="2B163BA8"/>
    <w:rsid w:val="2CE43832"/>
    <w:rsid w:val="2D297497"/>
    <w:rsid w:val="2E04401F"/>
    <w:rsid w:val="2F7B707A"/>
    <w:rsid w:val="2F9B1B8F"/>
    <w:rsid w:val="31986041"/>
    <w:rsid w:val="3281224F"/>
    <w:rsid w:val="35B40730"/>
    <w:rsid w:val="35BD0AB4"/>
    <w:rsid w:val="35F40335"/>
    <w:rsid w:val="365427B0"/>
    <w:rsid w:val="37186CE6"/>
    <w:rsid w:val="37EB50A7"/>
    <w:rsid w:val="382163E3"/>
    <w:rsid w:val="382F0057"/>
    <w:rsid w:val="39D04C4E"/>
    <w:rsid w:val="3A502C13"/>
    <w:rsid w:val="3A6C43BA"/>
    <w:rsid w:val="3AD53EB6"/>
    <w:rsid w:val="3CE6657C"/>
    <w:rsid w:val="3E1C76AA"/>
    <w:rsid w:val="3FB74BE5"/>
    <w:rsid w:val="40DE6ABE"/>
    <w:rsid w:val="4182744A"/>
    <w:rsid w:val="424122D3"/>
    <w:rsid w:val="428D254A"/>
    <w:rsid w:val="433D7C37"/>
    <w:rsid w:val="456D4923"/>
    <w:rsid w:val="45C04D0F"/>
    <w:rsid w:val="48D87364"/>
    <w:rsid w:val="492B1041"/>
    <w:rsid w:val="4A091C50"/>
    <w:rsid w:val="4AB0521C"/>
    <w:rsid w:val="4ACF5457"/>
    <w:rsid w:val="4E3917D8"/>
    <w:rsid w:val="4F4E4C5D"/>
    <w:rsid w:val="4F655896"/>
    <w:rsid w:val="4F7E388C"/>
    <w:rsid w:val="51046FA0"/>
    <w:rsid w:val="514D7E89"/>
    <w:rsid w:val="53752A46"/>
    <w:rsid w:val="55815619"/>
    <w:rsid w:val="55DA5991"/>
    <w:rsid w:val="56444B4C"/>
    <w:rsid w:val="567710EF"/>
    <w:rsid w:val="57171C4B"/>
    <w:rsid w:val="57E139E1"/>
    <w:rsid w:val="57F548CE"/>
    <w:rsid w:val="5952374E"/>
    <w:rsid w:val="5995744D"/>
    <w:rsid w:val="5A4A2797"/>
    <w:rsid w:val="5AD446AD"/>
    <w:rsid w:val="5C5D5640"/>
    <w:rsid w:val="5EC073AC"/>
    <w:rsid w:val="5ED864A3"/>
    <w:rsid w:val="5F4D3BB8"/>
    <w:rsid w:val="5FBE75B1"/>
    <w:rsid w:val="61314591"/>
    <w:rsid w:val="630B2D64"/>
    <w:rsid w:val="63387E58"/>
    <w:rsid w:val="63AE011A"/>
    <w:rsid w:val="64022746"/>
    <w:rsid w:val="65A11CE5"/>
    <w:rsid w:val="661F025D"/>
    <w:rsid w:val="667F0A18"/>
    <w:rsid w:val="6719219B"/>
    <w:rsid w:val="672D1356"/>
    <w:rsid w:val="67EB5499"/>
    <w:rsid w:val="68027953"/>
    <w:rsid w:val="69E04C02"/>
    <w:rsid w:val="6A5F2626"/>
    <w:rsid w:val="6BD06690"/>
    <w:rsid w:val="6C53770E"/>
    <w:rsid w:val="6C922387"/>
    <w:rsid w:val="6CEE3D40"/>
    <w:rsid w:val="6CF1764D"/>
    <w:rsid w:val="6D922835"/>
    <w:rsid w:val="6EC22644"/>
    <w:rsid w:val="6EF77FDF"/>
    <w:rsid w:val="7135187C"/>
    <w:rsid w:val="738745B2"/>
    <w:rsid w:val="73A14F13"/>
    <w:rsid w:val="76D612BD"/>
    <w:rsid w:val="77B533CE"/>
    <w:rsid w:val="79F74C15"/>
    <w:rsid w:val="7B671672"/>
    <w:rsid w:val="7BDE316C"/>
    <w:rsid w:val="7FE7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1004</Words>
  <Characters>1236</Characters>
  <Lines>0</Lines>
  <Paragraphs>0</Paragraphs>
  <TotalTime>21</TotalTime>
  <ScaleCrop>false</ScaleCrop>
  <LinksUpToDate>false</LinksUpToDate>
  <CharactersWithSpaces>1511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2020-02-03T07:32:00Z</dcterms:created>
  <dc:creator>烟草味的小男人</dc:creator>
  <cp:lastModifiedBy>片子</cp:lastModifiedBy>
  <dcterms:modified xsi:type="dcterms:W3CDTF">2022-09-06T09:25:57Z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78BFA6C1372E40A881D978BFCB312A14</vt:lpwstr>
  </property>
</Properties>
</file>